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3A36" w14:textId="77777777" w:rsidR="00A01389" w:rsidRPr="0078485A" w:rsidRDefault="00A01389" w:rsidP="00A01389">
      <w:pPr>
        <w:jc w:val="center"/>
        <w:rPr>
          <w:rFonts w:ascii="Tense" w:hAnsi="Tense" w:cs="Tense"/>
          <w:b/>
        </w:rPr>
      </w:pPr>
      <w:r w:rsidRPr="0078485A">
        <w:rPr>
          <w:rFonts w:ascii="Tense" w:hAnsi="Tense" w:cs="Tense"/>
          <w:b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3"/>
      </w:tblGrid>
      <w:tr w:rsidR="00A01389" w:rsidRPr="00213CFE" w14:paraId="45241599" w14:textId="77777777" w:rsidTr="00140789">
        <w:trPr>
          <w:jc w:val="center"/>
        </w:trPr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06FB" w14:textId="77777777" w:rsidR="00A01389" w:rsidRPr="0078485A" w:rsidRDefault="00A01389" w:rsidP="00140789">
            <w:pPr>
              <w:jc w:val="center"/>
              <w:rPr>
                <w:b/>
              </w:rPr>
            </w:pPr>
            <w:r w:rsidRPr="0078485A">
              <w:rPr>
                <w:b/>
              </w:rPr>
              <w:t>Адрес: 394018, РФ, г. Воронеж, ул. Свободы, д. 21, пом.1/9</w:t>
            </w:r>
          </w:p>
          <w:p w14:paraId="384B8B19" w14:textId="318D3AB1" w:rsidR="00A01389" w:rsidRPr="006823D9" w:rsidRDefault="00A01389" w:rsidP="00140789">
            <w:pPr>
              <w:jc w:val="center"/>
              <w:rPr>
                <w:rFonts w:ascii="Tense" w:hAnsi="Tense" w:cs="Tense"/>
                <w:b/>
              </w:rPr>
            </w:pPr>
            <w:r w:rsidRPr="0078485A">
              <w:rPr>
                <w:b/>
              </w:rPr>
              <w:t>Тел</w:t>
            </w:r>
            <w:r w:rsidRPr="006823D9">
              <w:rPr>
                <w:b/>
              </w:rPr>
              <w:t xml:space="preserve">.: (473) 207-01-00, </w:t>
            </w:r>
            <w:r w:rsidRPr="0078485A">
              <w:rPr>
                <w:b/>
                <w:lang w:val="en-US"/>
              </w:rPr>
              <w:t>e</w:t>
            </w:r>
            <w:r w:rsidRPr="006823D9">
              <w:rPr>
                <w:b/>
              </w:rPr>
              <w:t>-</w:t>
            </w:r>
            <w:r w:rsidRPr="0078485A">
              <w:rPr>
                <w:b/>
                <w:lang w:val="en-US"/>
              </w:rPr>
              <w:t>mail</w:t>
            </w:r>
            <w:r w:rsidRPr="006823D9">
              <w:rPr>
                <w:b/>
              </w:rPr>
              <w:t xml:space="preserve">: </w:t>
            </w:r>
            <w:r>
              <w:rPr>
                <w:b/>
                <w:lang w:val="en-US"/>
              </w:rPr>
              <w:t>info</w:t>
            </w:r>
            <w:r w:rsidRPr="006823D9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moibiz</w:t>
            </w:r>
            <w:proofErr w:type="spellEnd"/>
            <w:r w:rsidRPr="006823D9">
              <w:rPr>
                <w:b/>
              </w:rPr>
              <w:t>36.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</w:tbl>
    <w:p w14:paraId="145D6E6B" w14:textId="77777777" w:rsidR="00A01389" w:rsidRPr="006823D9" w:rsidRDefault="00A01389" w:rsidP="00A01389">
      <w:pPr>
        <w:rPr>
          <w:rFonts w:ascii="Calibri" w:hAnsi="Calibri" w:cs="Tense"/>
          <w:b/>
        </w:rPr>
      </w:pPr>
    </w:p>
    <w:p w14:paraId="5F61BE8F" w14:textId="77777777" w:rsidR="00A01389" w:rsidRPr="0078485A" w:rsidRDefault="00A01389" w:rsidP="00A01389">
      <w:pPr>
        <w:jc w:val="center"/>
        <w:rPr>
          <w:rFonts w:asciiTheme="minorHAnsi" w:hAnsiTheme="minorHAnsi" w:cs="Tense"/>
          <w:b/>
        </w:rPr>
      </w:pPr>
      <w:r w:rsidRPr="0078485A">
        <w:rPr>
          <w:rFonts w:ascii="Tense" w:hAnsi="Tense" w:cs="Tense"/>
          <w:b/>
        </w:rPr>
        <w:t>ЗАЯВКА НА ПОЛУЧЕНИЕ УСЛУГИ</w:t>
      </w:r>
    </w:p>
    <w:p w14:paraId="43D85CED" w14:textId="77777777" w:rsidR="00A01389" w:rsidRPr="0078485A" w:rsidRDefault="00A01389" w:rsidP="00A01389">
      <w:pPr>
        <w:jc w:val="center"/>
        <w:rPr>
          <w:rFonts w:cs="Tense"/>
          <w:b/>
        </w:rPr>
      </w:pPr>
      <w:r w:rsidRPr="0078485A">
        <w:rPr>
          <w:rFonts w:ascii="Tense" w:hAnsi="Tense" w:cs="Tense"/>
          <w:b/>
        </w:rPr>
        <w:t>от «__»_________20</w:t>
      </w:r>
      <w:r w:rsidRPr="0078485A">
        <w:rPr>
          <w:rFonts w:asciiTheme="minorHAnsi" w:hAnsiTheme="minorHAnsi" w:cs="Tense"/>
          <w:b/>
        </w:rPr>
        <w:t>__</w:t>
      </w:r>
      <w:r w:rsidRPr="0078485A">
        <w:rPr>
          <w:rFonts w:ascii="Tense" w:hAnsi="Tense" w:cs="Tense"/>
          <w:b/>
        </w:rPr>
        <w:t>г.</w:t>
      </w:r>
    </w:p>
    <w:p w14:paraId="5E71B5EE" w14:textId="77777777" w:rsidR="00A01389" w:rsidRPr="0078485A" w:rsidRDefault="00A01389" w:rsidP="00A01389">
      <w:pPr>
        <w:rPr>
          <w:b/>
          <w:sz w:val="24"/>
          <w:szCs w:val="24"/>
        </w:rPr>
      </w:pPr>
      <w:r w:rsidRPr="0078485A">
        <w:rPr>
          <w:b/>
          <w:sz w:val="24"/>
          <w:szCs w:val="24"/>
        </w:rPr>
        <w:t>Раздел 1. Информация о заявителе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237"/>
      </w:tblGrid>
      <w:tr w:rsidR="00A01389" w:rsidRPr="0078485A" w14:paraId="54620726" w14:textId="77777777" w:rsidTr="00140789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5064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>Наименование и организационно-правовая форма заявителя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D981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240E5772" w14:textId="77777777" w:rsidTr="00140789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1C1D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 xml:space="preserve">ИНН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602D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06A62BEF" w14:textId="77777777" w:rsidTr="00140789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3A0" w14:textId="77777777" w:rsidR="00A01389" w:rsidRPr="0078485A" w:rsidRDefault="00A01389" w:rsidP="00140789">
            <w:pPr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 xml:space="preserve">Фактический адрес </w:t>
            </w:r>
            <w:r w:rsidRPr="0078485A">
              <w:rPr>
                <w:bCs/>
                <w:i/>
                <w:iCs/>
                <w:sz w:val="24"/>
                <w:szCs w:val="24"/>
              </w:rPr>
              <w:t>(в том числе, по которому осуществляется получение почтовой корреспонденции)</w:t>
            </w:r>
            <w:r w:rsidRPr="0078485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9858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0967C170" w14:textId="77777777" w:rsidTr="00140789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19A3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 xml:space="preserve">ОКВЭД </w:t>
            </w:r>
            <w:r w:rsidRPr="0078485A">
              <w:rPr>
                <w:bCs/>
                <w:i/>
                <w:sz w:val="24"/>
                <w:szCs w:val="24"/>
              </w:rPr>
              <w:t xml:space="preserve">(основной и дополнительные)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4354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28677883" w14:textId="77777777" w:rsidTr="00140789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A9F2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Телефон заявителя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94F6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0A67C457" w14:textId="77777777" w:rsidTr="00140789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F695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Электронная почта заявителя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866C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21A71ADD" w14:textId="77777777" w:rsidTr="00140789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EEAF" w14:textId="77777777" w:rsidR="00A01389" w:rsidRPr="0078485A" w:rsidRDefault="00A01389" w:rsidP="00140789">
            <w:pPr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 xml:space="preserve">Сайт заявителя </w:t>
            </w:r>
            <w:r w:rsidRPr="0078485A">
              <w:rPr>
                <w:bCs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8870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4EEB3470" w14:textId="77777777" w:rsidTr="00140789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5286" w14:textId="77777777" w:rsidR="00A01389" w:rsidRPr="0078485A" w:rsidRDefault="00A01389" w:rsidP="00140789">
            <w:pPr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Средняя численность работников на момент подачи заявки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A808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</w:tbl>
    <w:p w14:paraId="30479E81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6989155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8485A">
        <w:rPr>
          <w:b/>
          <w:sz w:val="24"/>
          <w:szCs w:val="24"/>
        </w:rPr>
        <w:t>Раздел 2. Сведения о кредитной организации заявителя</w:t>
      </w:r>
    </w:p>
    <w:tbl>
      <w:tblPr>
        <w:tblStyle w:val="a3"/>
        <w:tblW w:w="10197" w:type="dxa"/>
        <w:tblLook w:val="04A0" w:firstRow="1" w:lastRow="0" w:firstColumn="1" w:lastColumn="0" w:noHBand="0" w:noVBand="1"/>
      </w:tblPr>
      <w:tblGrid>
        <w:gridCol w:w="3923"/>
        <w:gridCol w:w="6274"/>
      </w:tblGrid>
      <w:tr w:rsidR="00A01389" w:rsidRPr="0078485A" w14:paraId="5746A9FD" w14:textId="77777777" w:rsidTr="00140789">
        <w:trPr>
          <w:trHeight w:val="283"/>
        </w:trPr>
        <w:tc>
          <w:tcPr>
            <w:tcW w:w="3923" w:type="dxa"/>
          </w:tcPr>
          <w:p w14:paraId="660C34E1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Наименование банка</w:t>
            </w:r>
          </w:p>
        </w:tc>
        <w:tc>
          <w:tcPr>
            <w:tcW w:w="6274" w:type="dxa"/>
          </w:tcPr>
          <w:p w14:paraId="7D55951E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01389" w:rsidRPr="0078485A" w14:paraId="06B070C5" w14:textId="77777777" w:rsidTr="00140789">
        <w:trPr>
          <w:trHeight w:val="283"/>
        </w:trPr>
        <w:tc>
          <w:tcPr>
            <w:tcW w:w="3923" w:type="dxa"/>
          </w:tcPr>
          <w:p w14:paraId="4CF4461F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6274" w:type="dxa"/>
          </w:tcPr>
          <w:p w14:paraId="5232ECBA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01389" w:rsidRPr="0078485A" w14:paraId="38692215" w14:textId="77777777" w:rsidTr="00140789">
        <w:trPr>
          <w:trHeight w:val="283"/>
        </w:trPr>
        <w:tc>
          <w:tcPr>
            <w:tcW w:w="3923" w:type="dxa"/>
          </w:tcPr>
          <w:p w14:paraId="39E2D6D6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Кор. счет</w:t>
            </w:r>
          </w:p>
        </w:tc>
        <w:tc>
          <w:tcPr>
            <w:tcW w:w="6274" w:type="dxa"/>
          </w:tcPr>
          <w:p w14:paraId="4E589C18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01389" w:rsidRPr="0078485A" w14:paraId="0EFA45ED" w14:textId="77777777" w:rsidTr="00140789">
        <w:trPr>
          <w:trHeight w:val="283"/>
        </w:trPr>
        <w:tc>
          <w:tcPr>
            <w:tcW w:w="3923" w:type="dxa"/>
          </w:tcPr>
          <w:p w14:paraId="344D3F8B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БИК</w:t>
            </w:r>
          </w:p>
        </w:tc>
        <w:tc>
          <w:tcPr>
            <w:tcW w:w="6274" w:type="dxa"/>
          </w:tcPr>
          <w:p w14:paraId="128B8F04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25954CA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8168BFF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8485A">
        <w:rPr>
          <w:b/>
          <w:sz w:val="24"/>
          <w:szCs w:val="24"/>
        </w:rPr>
        <w:t>Раздел 3. Информация о выбранном Исполнителе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278"/>
      </w:tblGrid>
      <w:tr w:rsidR="00A01389" w:rsidRPr="0078485A" w14:paraId="03B4D4DC" w14:textId="77777777" w:rsidTr="00140789">
        <w:trPr>
          <w:trHeight w:val="50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7B79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>Наименование Исполнителя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8F85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282398EF" w14:textId="77777777" w:rsidTr="00140789">
        <w:trPr>
          <w:trHeight w:val="50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B2D8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ИНН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E7C7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651F4434" w14:textId="77777777" w:rsidTr="00140789">
        <w:trPr>
          <w:trHeight w:val="50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C1EB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 xml:space="preserve">Фактический адрес </w:t>
            </w:r>
            <w:r w:rsidRPr="0078485A">
              <w:rPr>
                <w:bCs/>
                <w:i/>
                <w:iCs/>
                <w:sz w:val="24"/>
                <w:szCs w:val="24"/>
              </w:rPr>
              <w:t>(в том числе, по которому осуществляется получение почтовой корреспонденции)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DF1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2C00BE8D" w14:textId="77777777" w:rsidTr="00140789">
        <w:trPr>
          <w:trHeight w:val="50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702E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 xml:space="preserve">ОКВЭД </w:t>
            </w:r>
            <w:r w:rsidRPr="0078485A">
              <w:rPr>
                <w:bCs/>
                <w:i/>
                <w:sz w:val="24"/>
                <w:szCs w:val="24"/>
              </w:rPr>
              <w:t>(основной и дополнительные)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8721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2E2D8C0C" w14:textId="77777777" w:rsidTr="00140789">
        <w:trPr>
          <w:trHeight w:val="50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FE97" w14:textId="77777777" w:rsidR="00A01389" w:rsidRPr="0078485A" w:rsidRDefault="00A01389" w:rsidP="00140789">
            <w:pPr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 xml:space="preserve">Реквизиты аккредитаций, сертификатов и лицензий 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B8C0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6C5510E7" w14:textId="77777777" w:rsidTr="00140789">
        <w:trPr>
          <w:trHeight w:val="50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6A39" w14:textId="77777777" w:rsidR="00A01389" w:rsidRPr="0078485A" w:rsidRDefault="00A01389" w:rsidP="00140789">
            <w:pPr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 xml:space="preserve">Контактные данные </w:t>
            </w:r>
            <w:r w:rsidRPr="0078485A">
              <w:rPr>
                <w:bCs/>
                <w:i/>
                <w:iCs/>
                <w:sz w:val="24"/>
                <w:szCs w:val="24"/>
              </w:rPr>
              <w:t>(телефон; адрес электронной почты)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D995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</w:tbl>
    <w:p w14:paraId="55F8C933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44B99EB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8485A">
        <w:rPr>
          <w:b/>
          <w:sz w:val="24"/>
          <w:szCs w:val="24"/>
        </w:rPr>
        <w:t>Раздел 4. Сведения о кредитной организации Исполнителя</w:t>
      </w:r>
    </w:p>
    <w:tbl>
      <w:tblPr>
        <w:tblStyle w:val="a3"/>
        <w:tblW w:w="10197" w:type="dxa"/>
        <w:tblLook w:val="04A0" w:firstRow="1" w:lastRow="0" w:firstColumn="1" w:lastColumn="0" w:noHBand="0" w:noVBand="1"/>
      </w:tblPr>
      <w:tblGrid>
        <w:gridCol w:w="3923"/>
        <w:gridCol w:w="6274"/>
      </w:tblGrid>
      <w:tr w:rsidR="00A01389" w:rsidRPr="0078485A" w14:paraId="397C8978" w14:textId="77777777" w:rsidTr="00140789">
        <w:trPr>
          <w:trHeight w:val="283"/>
        </w:trPr>
        <w:tc>
          <w:tcPr>
            <w:tcW w:w="3923" w:type="dxa"/>
          </w:tcPr>
          <w:p w14:paraId="235CB7E5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Наименование банка</w:t>
            </w:r>
          </w:p>
        </w:tc>
        <w:tc>
          <w:tcPr>
            <w:tcW w:w="6274" w:type="dxa"/>
          </w:tcPr>
          <w:p w14:paraId="370798C5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01389" w:rsidRPr="0078485A" w14:paraId="112B2AFF" w14:textId="77777777" w:rsidTr="00140789">
        <w:trPr>
          <w:trHeight w:val="283"/>
        </w:trPr>
        <w:tc>
          <w:tcPr>
            <w:tcW w:w="3923" w:type="dxa"/>
          </w:tcPr>
          <w:p w14:paraId="79B29A81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6274" w:type="dxa"/>
          </w:tcPr>
          <w:p w14:paraId="53DE45DE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01389" w:rsidRPr="0078485A" w14:paraId="234304E1" w14:textId="77777777" w:rsidTr="00140789">
        <w:trPr>
          <w:trHeight w:val="283"/>
        </w:trPr>
        <w:tc>
          <w:tcPr>
            <w:tcW w:w="3923" w:type="dxa"/>
          </w:tcPr>
          <w:p w14:paraId="401D27D8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Кор. счет</w:t>
            </w:r>
          </w:p>
        </w:tc>
        <w:tc>
          <w:tcPr>
            <w:tcW w:w="6274" w:type="dxa"/>
          </w:tcPr>
          <w:p w14:paraId="398E4D94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01389" w:rsidRPr="0078485A" w14:paraId="5EB4322F" w14:textId="77777777" w:rsidTr="00140789">
        <w:trPr>
          <w:trHeight w:val="283"/>
        </w:trPr>
        <w:tc>
          <w:tcPr>
            <w:tcW w:w="3923" w:type="dxa"/>
          </w:tcPr>
          <w:p w14:paraId="5D1EE49B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БИК</w:t>
            </w:r>
          </w:p>
        </w:tc>
        <w:tc>
          <w:tcPr>
            <w:tcW w:w="6274" w:type="dxa"/>
          </w:tcPr>
          <w:p w14:paraId="05350958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1F61E46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9F43E2C" w14:textId="03B6E6A2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8485A">
        <w:rPr>
          <w:b/>
          <w:sz w:val="24"/>
          <w:szCs w:val="24"/>
        </w:rPr>
        <w:lastRenderedPageBreak/>
        <w:t>Раздел 5. Информация о</w:t>
      </w:r>
      <w:r w:rsidR="00B9413A">
        <w:rPr>
          <w:b/>
          <w:sz w:val="24"/>
          <w:szCs w:val="24"/>
        </w:rPr>
        <w:t>б</w:t>
      </w:r>
      <w:r w:rsidRPr="0078485A">
        <w:rPr>
          <w:b/>
          <w:sz w:val="24"/>
          <w:szCs w:val="24"/>
        </w:rPr>
        <w:t xml:space="preserve"> объектах заявителя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4576"/>
        <w:gridCol w:w="4791"/>
      </w:tblGrid>
      <w:tr w:rsidR="00A01389" w:rsidRPr="0078485A" w14:paraId="280B2F76" w14:textId="77777777" w:rsidTr="00140789">
        <w:trPr>
          <w:trHeight w:val="50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D030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>№ п/п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8FBD" w14:textId="3CFE52AF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1862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>Стоимость услуг исполнителя</w:t>
            </w:r>
          </w:p>
        </w:tc>
      </w:tr>
      <w:tr w:rsidR="00A01389" w:rsidRPr="0078485A" w14:paraId="20AF4A65" w14:textId="77777777" w:rsidTr="00140789">
        <w:trPr>
          <w:trHeight w:val="50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7CC3" w14:textId="77777777" w:rsidR="00A01389" w:rsidRPr="0078485A" w:rsidRDefault="00A01389" w:rsidP="00140789">
            <w:pPr>
              <w:rPr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15D6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9A26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348AB4E2" w14:textId="77777777" w:rsidTr="00140789">
        <w:trPr>
          <w:trHeight w:val="50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CD12" w14:textId="77777777" w:rsidR="00A01389" w:rsidRPr="0078485A" w:rsidRDefault="00A01389" w:rsidP="00140789">
            <w:pPr>
              <w:rPr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1736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4D35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</w:tbl>
    <w:p w14:paraId="484A18A5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DA043E9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8485A">
        <w:rPr>
          <w:b/>
          <w:sz w:val="24"/>
          <w:szCs w:val="24"/>
        </w:rPr>
        <w:t>Раздел 6. Сведения о получаемой услуге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6350"/>
      </w:tblGrid>
      <w:tr w:rsidR="00A01389" w:rsidRPr="0078485A" w14:paraId="51721EA2" w14:textId="77777777" w:rsidTr="00140789">
        <w:trPr>
          <w:trHeight w:val="117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36E8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 xml:space="preserve">Наименование мер поддержки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4662" w14:textId="54E45C80" w:rsidR="00A01389" w:rsidRPr="0078485A" w:rsidRDefault="00326306" w:rsidP="00140789">
            <w:pPr>
              <w:tabs>
                <w:tab w:val="left" w:pos="390"/>
              </w:tabs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9476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3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01389" w:rsidRPr="0078485A">
              <w:rPr>
                <w:sz w:val="24"/>
                <w:szCs w:val="24"/>
              </w:rPr>
              <w:tab/>
              <w:t>сертификация товаров, работ и услуг (в том числе международная), а также сертификация по системе менеджмента качества в соответствии с международными стандартами;</w:t>
            </w:r>
          </w:p>
          <w:p w14:paraId="610E1137" w14:textId="5DBEB46E" w:rsidR="00A01389" w:rsidRPr="0078485A" w:rsidRDefault="00326306" w:rsidP="00140789">
            <w:pPr>
              <w:tabs>
                <w:tab w:val="left" w:pos="390"/>
              </w:tabs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6130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3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01389" w:rsidRPr="0078485A">
              <w:rPr>
                <w:sz w:val="24"/>
                <w:szCs w:val="24"/>
              </w:rPr>
              <w:tab/>
              <w:t>сертификация спортивных сооружений, физкультурных и спортивных услуг;</w:t>
            </w:r>
          </w:p>
          <w:p w14:paraId="5A678BFC" w14:textId="371C848C" w:rsidR="00A01389" w:rsidRPr="0078485A" w:rsidRDefault="00326306" w:rsidP="00140789">
            <w:pPr>
              <w:tabs>
                <w:tab w:val="left" w:pos="390"/>
              </w:tabs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2677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3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01389" w:rsidRPr="0078485A">
              <w:rPr>
                <w:sz w:val="24"/>
                <w:szCs w:val="24"/>
              </w:rPr>
              <w:tab/>
              <w:t>проведение патентных исследований.</w:t>
            </w:r>
          </w:p>
        </w:tc>
      </w:tr>
      <w:tr w:rsidR="00A01389" w:rsidRPr="0078485A" w14:paraId="001F879F" w14:textId="77777777" w:rsidTr="00140789">
        <w:trPr>
          <w:trHeight w:val="28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0FC2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>Форма получения услуги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5654" w14:textId="77777777" w:rsidR="00A01389" w:rsidRPr="0078485A" w:rsidRDefault="00A01389" w:rsidP="00140789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>Консультационная поддержка</w:t>
            </w:r>
          </w:p>
        </w:tc>
      </w:tr>
      <w:tr w:rsidR="00A01389" w:rsidRPr="0078485A" w14:paraId="66E5D0EE" w14:textId="77777777" w:rsidTr="00140789">
        <w:trPr>
          <w:trHeight w:val="88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8D97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>Наименование организации осуществляющей организацию предоставления мер поддержки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C7D9" w14:textId="77777777" w:rsidR="00A01389" w:rsidRPr="0078485A" w:rsidRDefault="00A01389" w:rsidP="00140789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</w:tc>
      </w:tr>
    </w:tbl>
    <w:p w14:paraId="198D3978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9E25F7F" w14:textId="39D5D41B" w:rsidR="00A01389" w:rsidRPr="0078485A" w:rsidRDefault="00397065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7</w:t>
      </w:r>
      <w:r w:rsidR="00A01389" w:rsidRPr="0078485A">
        <w:rPr>
          <w:b/>
          <w:sz w:val="24"/>
          <w:szCs w:val="24"/>
        </w:rPr>
        <w:t>. Причины обращения заявителя за услугой</w:t>
      </w:r>
    </w:p>
    <w:tbl>
      <w:tblPr>
        <w:tblStyle w:val="a3"/>
        <w:tblW w:w="10243" w:type="dxa"/>
        <w:tblLook w:val="04A0" w:firstRow="1" w:lastRow="0" w:firstColumn="1" w:lastColumn="0" w:noHBand="0" w:noVBand="1"/>
      </w:tblPr>
      <w:tblGrid>
        <w:gridCol w:w="10243"/>
      </w:tblGrid>
      <w:tr w:rsidR="00A01389" w:rsidRPr="0078485A" w14:paraId="491D2DAD" w14:textId="77777777" w:rsidTr="00140789">
        <w:trPr>
          <w:trHeight w:val="298"/>
        </w:trPr>
        <w:tc>
          <w:tcPr>
            <w:tcW w:w="10243" w:type="dxa"/>
          </w:tcPr>
          <w:p w14:paraId="5C768019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01389" w:rsidRPr="0078485A" w14:paraId="3F57EDE3" w14:textId="77777777" w:rsidTr="00140789">
        <w:trPr>
          <w:trHeight w:val="298"/>
        </w:trPr>
        <w:tc>
          <w:tcPr>
            <w:tcW w:w="10243" w:type="dxa"/>
          </w:tcPr>
          <w:p w14:paraId="7F6E2394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01389" w:rsidRPr="0078485A" w14:paraId="65AB6452" w14:textId="77777777" w:rsidTr="00140789">
        <w:trPr>
          <w:trHeight w:val="298"/>
        </w:trPr>
        <w:tc>
          <w:tcPr>
            <w:tcW w:w="10243" w:type="dxa"/>
          </w:tcPr>
          <w:p w14:paraId="2B4DE087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01389" w:rsidRPr="0078485A" w14:paraId="2A92C27C" w14:textId="77777777" w:rsidTr="00140789">
        <w:trPr>
          <w:trHeight w:val="298"/>
        </w:trPr>
        <w:tc>
          <w:tcPr>
            <w:tcW w:w="10243" w:type="dxa"/>
          </w:tcPr>
          <w:p w14:paraId="7B34905A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01389" w:rsidRPr="0078485A" w14:paraId="21BBBCA9" w14:textId="77777777" w:rsidTr="00140789">
        <w:trPr>
          <w:trHeight w:val="298"/>
        </w:trPr>
        <w:tc>
          <w:tcPr>
            <w:tcW w:w="10243" w:type="dxa"/>
          </w:tcPr>
          <w:p w14:paraId="5B3BD734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FB0AA3F" w14:textId="77777777" w:rsidR="00213CFE" w:rsidRDefault="00213CFE" w:rsidP="00A013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415FE9" w14:textId="0A34B7AF" w:rsidR="00A01389" w:rsidRPr="00213CFE" w:rsidRDefault="00326306" w:rsidP="00A01389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148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3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3CFE">
        <w:rPr>
          <w:sz w:val="24"/>
          <w:szCs w:val="24"/>
        </w:rPr>
        <w:t xml:space="preserve"> </w:t>
      </w:r>
      <w:r w:rsidR="00213CFE" w:rsidRPr="00213CFE">
        <w:rPr>
          <w:bCs/>
          <w:sz w:val="24"/>
          <w:szCs w:val="24"/>
        </w:rPr>
        <w:t xml:space="preserve">В соответствии с Федеральным законом от 13.03.2006 № 38-ФЗ «О рекламе» и Федеральным законом от 07.07.2003 г. № 126-ФЗ «О связи» даю свое согласие Автономной некоммерческой организации «Центр поддержки предпринимательства Воронежской области» (ИНН 3664224532, расположенной по адресу: 394018, г. Воронеж, ул. Свободы, д. 21, пом. 1/9) (далее – «Центр») </w:t>
      </w:r>
      <w:r w:rsidR="00213CFE">
        <w:rPr>
          <w:bCs/>
          <w:sz w:val="24"/>
          <w:szCs w:val="24"/>
        </w:rPr>
        <w:t xml:space="preserve">на направление </w:t>
      </w:r>
      <w:r w:rsidR="00213CFE" w:rsidRPr="00213CFE">
        <w:rPr>
          <w:bCs/>
          <w:sz w:val="24"/>
          <w:szCs w:val="24"/>
        </w:rPr>
        <w:t xml:space="preserve">сообщений в информационных, рекламно-информационных целях об услугах (сервисах) Центра, а именно: рассылок о мероприятиях, контенте, и др. информационного и рекламного характера в виде </w:t>
      </w:r>
      <w:proofErr w:type="spellStart"/>
      <w:r w:rsidR="00213CFE" w:rsidRPr="00213CFE">
        <w:rPr>
          <w:bCs/>
          <w:sz w:val="24"/>
          <w:szCs w:val="24"/>
        </w:rPr>
        <w:t>sms</w:t>
      </w:r>
      <w:proofErr w:type="spellEnd"/>
      <w:r w:rsidR="00213CFE" w:rsidRPr="00213CFE">
        <w:rPr>
          <w:bCs/>
          <w:sz w:val="24"/>
          <w:szCs w:val="24"/>
        </w:rPr>
        <w:t xml:space="preserve">-сообщений, и/или электронных писем, и/или сообщений в мессенджерах, и/или </w:t>
      </w:r>
      <w:proofErr w:type="spellStart"/>
      <w:r w:rsidR="00213CFE" w:rsidRPr="00213CFE">
        <w:rPr>
          <w:bCs/>
          <w:sz w:val="24"/>
          <w:szCs w:val="24"/>
        </w:rPr>
        <w:t>push</w:t>
      </w:r>
      <w:proofErr w:type="spellEnd"/>
      <w:r w:rsidR="00213CFE" w:rsidRPr="00213CFE">
        <w:rPr>
          <w:bCs/>
          <w:sz w:val="24"/>
          <w:szCs w:val="24"/>
        </w:rPr>
        <w:t>-уведомлений, и/или посредством телефонных звонков.</w:t>
      </w:r>
    </w:p>
    <w:p w14:paraId="3C55225E" w14:textId="77777777" w:rsidR="00213CFE" w:rsidRPr="0078485A" w:rsidRDefault="00213CFE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F5A4D0D" w14:textId="77777777" w:rsidR="00326306" w:rsidRDefault="00326306" w:rsidP="00A013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26306">
        <w:rPr>
          <w:sz w:val="24"/>
          <w:szCs w:val="24"/>
        </w:rPr>
        <w:t>Подтверждаю достоверность и полноту сведений, указанных в настоящем документе, а также даю согласие на обработку представленных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и любые другие действия (операции) с персональными данными.</w:t>
      </w:r>
    </w:p>
    <w:p w14:paraId="7CB8206C" w14:textId="77777777" w:rsidR="00326306" w:rsidRDefault="00326306" w:rsidP="00A013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08A39F0" w14:textId="064AC019" w:rsidR="00A01389" w:rsidRPr="0078485A" w:rsidRDefault="00A01389" w:rsidP="00A013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8485A">
        <w:rPr>
          <w:bCs/>
          <w:sz w:val="24"/>
          <w:szCs w:val="24"/>
        </w:rPr>
        <w:t xml:space="preserve">        ________________  /</w:t>
      </w:r>
      <w:r w:rsidRPr="0078485A">
        <w:rPr>
          <w:sz w:val="24"/>
          <w:szCs w:val="24"/>
        </w:rPr>
        <w:t>___________________________________</w:t>
      </w:r>
    </w:p>
    <w:p w14:paraId="01DD9551" w14:textId="77777777" w:rsidR="00A01389" w:rsidRPr="0078485A" w:rsidRDefault="00A01389" w:rsidP="00A013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8485A">
        <w:rPr>
          <w:sz w:val="24"/>
          <w:szCs w:val="24"/>
        </w:rPr>
        <w:t xml:space="preserve">     </w:t>
      </w:r>
      <w:r w:rsidRPr="0078485A">
        <w:rPr>
          <w:sz w:val="24"/>
          <w:szCs w:val="24"/>
        </w:rPr>
        <w:tab/>
        <w:t xml:space="preserve">            (подпись)</w:t>
      </w:r>
      <w:r w:rsidRPr="0078485A">
        <w:rPr>
          <w:sz w:val="24"/>
          <w:szCs w:val="24"/>
        </w:rPr>
        <w:tab/>
      </w:r>
      <w:r w:rsidRPr="0078485A">
        <w:rPr>
          <w:sz w:val="24"/>
          <w:szCs w:val="24"/>
        </w:rPr>
        <w:tab/>
      </w:r>
      <w:r w:rsidRPr="0078485A">
        <w:rPr>
          <w:sz w:val="24"/>
          <w:szCs w:val="24"/>
        </w:rPr>
        <w:tab/>
      </w:r>
      <w:r w:rsidRPr="0078485A">
        <w:rPr>
          <w:sz w:val="24"/>
          <w:szCs w:val="24"/>
        </w:rPr>
        <w:tab/>
        <w:t xml:space="preserve">(Ф.И.О.)       </w:t>
      </w:r>
    </w:p>
    <w:p w14:paraId="2CB5F1E9" w14:textId="77777777" w:rsidR="00A01389" w:rsidRPr="0078485A" w:rsidRDefault="00A01389" w:rsidP="00A01389">
      <w:pPr>
        <w:widowControl w:val="0"/>
        <w:autoSpaceDE w:val="0"/>
        <w:autoSpaceDN w:val="0"/>
        <w:adjustRightInd w:val="0"/>
        <w:rPr>
          <w:vertAlign w:val="superscript"/>
        </w:rPr>
      </w:pPr>
      <w:r w:rsidRPr="0078485A">
        <w:t xml:space="preserve">     </w:t>
      </w:r>
      <w:r w:rsidRPr="0078485A">
        <w:rPr>
          <w:vertAlign w:val="superscript"/>
        </w:rPr>
        <w:t>М.П.</w:t>
      </w:r>
    </w:p>
    <w:p w14:paraId="5B0E34F0" w14:textId="77777777" w:rsidR="00A01389" w:rsidRPr="0078485A" w:rsidRDefault="00A01389" w:rsidP="00A01389">
      <w:pPr>
        <w:ind w:left="5103"/>
        <w:jc w:val="right"/>
        <w:rPr>
          <w:sz w:val="18"/>
          <w:szCs w:val="18"/>
        </w:rPr>
      </w:pPr>
    </w:p>
    <w:p w14:paraId="4B11BBFF" w14:textId="77777777" w:rsidR="00A01389" w:rsidRPr="0078485A" w:rsidRDefault="00A01389" w:rsidP="00A01389">
      <w:pPr>
        <w:tabs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  <w:r w:rsidRPr="007848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5F331" wp14:editId="1C2F5234">
                <wp:simplePos x="0" y="0"/>
                <wp:positionH relativeFrom="column">
                  <wp:posOffset>-5715</wp:posOffset>
                </wp:positionH>
                <wp:positionV relativeFrom="paragraph">
                  <wp:posOffset>278765</wp:posOffset>
                </wp:positionV>
                <wp:extent cx="65151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DC6D0FE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1.95pt" to="512.5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14:paraId="1BC76D82" w14:textId="77777777" w:rsidR="00A1461A" w:rsidRDefault="00A1461A" w:rsidP="00A01389"/>
    <w:sectPr w:rsidR="00A1461A" w:rsidSect="00FF745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ns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A8"/>
    <w:rsid w:val="00213CFE"/>
    <w:rsid w:val="00326306"/>
    <w:rsid w:val="00397065"/>
    <w:rsid w:val="006823D9"/>
    <w:rsid w:val="00A01389"/>
    <w:rsid w:val="00A1461A"/>
    <w:rsid w:val="00B9413A"/>
    <w:rsid w:val="00C01CA8"/>
    <w:rsid w:val="00D24CD8"/>
    <w:rsid w:val="00E21837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1C40"/>
  <w15:chartTrackingRefBased/>
  <w15:docId w15:val="{D5A96F07-0261-4B47-A8EF-9EF7485F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S.Parshin_adm@vrn.moibiz.local</cp:lastModifiedBy>
  <cp:revision>4</cp:revision>
  <dcterms:created xsi:type="dcterms:W3CDTF">2023-10-11T08:57:00Z</dcterms:created>
  <dcterms:modified xsi:type="dcterms:W3CDTF">2023-10-25T08:48:00Z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-590463860</vt:i4>
  </property>
</Properties>
</file>